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B0C" w:rsidRPr="001F7B0C" w:rsidRDefault="001F7B0C">
      <w:pPr>
        <w:rPr>
          <w:b/>
        </w:rPr>
      </w:pPr>
      <w:r w:rsidRPr="001F7B0C">
        <w:rPr>
          <w:b/>
        </w:rPr>
        <w:t>DODJELA DIPLOMA IBBY Č</w:t>
      </w:r>
      <w:r w:rsidR="00473682">
        <w:rPr>
          <w:b/>
        </w:rPr>
        <w:t>A</w:t>
      </w:r>
      <w:r w:rsidRPr="001F7B0C">
        <w:rPr>
          <w:b/>
        </w:rPr>
        <w:t>SNE LISTE za 2014 godinu.</w:t>
      </w:r>
    </w:p>
    <w:p w:rsidR="001F7B0C" w:rsidRDefault="001F7B0C"/>
    <w:p w:rsidR="00256E71" w:rsidRDefault="00256E71">
      <w:r>
        <w:t xml:space="preserve">Dana 5.12. u prostorijama </w:t>
      </w:r>
      <w:bookmarkStart w:id="0" w:name="_GoBack"/>
      <w:bookmarkEnd w:id="0"/>
      <w:r w:rsidRPr="00256E71">
        <w:t>Gradsk</w:t>
      </w:r>
      <w:r w:rsidR="00437CE2">
        <w:t xml:space="preserve">ih </w:t>
      </w:r>
      <w:r w:rsidRPr="00256E71">
        <w:t>knjižnica, Odjel</w:t>
      </w:r>
      <w:r>
        <w:t>a</w:t>
      </w:r>
      <w:r w:rsidRPr="00256E71">
        <w:t xml:space="preserve"> za djecu i mladež</w:t>
      </w:r>
      <w:r>
        <w:t xml:space="preserve"> održana je svečanost u povodu obilježavanja DANA</w:t>
      </w:r>
      <w:r w:rsidR="00437CE2">
        <w:t xml:space="preserve"> </w:t>
      </w:r>
      <w:r>
        <w:t>KNJIŽNICA GRADA ZAGREBA te dodjela diploma časne liste IBBY.</w:t>
      </w:r>
    </w:p>
    <w:p w:rsidR="00437FD5" w:rsidRDefault="00256E71">
      <w:r w:rsidRPr="00256E71">
        <w:t>IBBY (</w:t>
      </w:r>
      <w:proofErr w:type="spellStart"/>
      <w:r w:rsidRPr="00256E71">
        <w:t>The</w:t>
      </w:r>
      <w:proofErr w:type="spellEnd"/>
      <w:r w:rsidRPr="00256E71">
        <w:t xml:space="preserve"> </w:t>
      </w:r>
      <w:proofErr w:type="spellStart"/>
      <w:r w:rsidRPr="00256E71">
        <w:t>International</w:t>
      </w:r>
      <w:proofErr w:type="spellEnd"/>
      <w:r w:rsidRPr="00256E71">
        <w:t xml:space="preserve"> </w:t>
      </w:r>
      <w:proofErr w:type="spellStart"/>
      <w:r w:rsidRPr="00256E71">
        <w:t>Board</w:t>
      </w:r>
      <w:proofErr w:type="spellEnd"/>
      <w:r w:rsidRPr="00256E71">
        <w:t xml:space="preserve"> on </w:t>
      </w:r>
      <w:proofErr w:type="spellStart"/>
      <w:r w:rsidRPr="00256E71">
        <w:t>Books</w:t>
      </w:r>
      <w:proofErr w:type="spellEnd"/>
      <w:r w:rsidRPr="00256E71">
        <w:t xml:space="preserve"> for </w:t>
      </w:r>
      <w:proofErr w:type="spellStart"/>
      <w:r w:rsidRPr="00256E71">
        <w:t>Young</w:t>
      </w:r>
      <w:proofErr w:type="spellEnd"/>
      <w:r w:rsidRPr="00256E71">
        <w:t xml:space="preserve"> </w:t>
      </w:r>
      <w:proofErr w:type="spellStart"/>
      <w:r w:rsidRPr="00256E71">
        <w:t>People</w:t>
      </w:r>
      <w:proofErr w:type="spellEnd"/>
      <w:r w:rsidRPr="00256E71">
        <w:t>) je neprofitna organizacija koja predstavlja internacionalnu mrežu ljudi sa zajedničkim ciljem zbližavanja knjiga i djece.</w:t>
      </w:r>
      <w:r w:rsidR="00437FD5">
        <w:t xml:space="preserve">  </w:t>
      </w:r>
    </w:p>
    <w:p w:rsidR="00256E71" w:rsidRDefault="00437FD5">
      <w:r w:rsidRPr="00437FD5">
        <w:t xml:space="preserve">Časna lista IBBY (IBBY </w:t>
      </w:r>
      <w:proofErr w:type="spellStart"/>
      <w:r w:rsidRPr="00437FD5">
        <w:t>Honour</w:t>
      </w:r>
      <w:proofErr w:type="spellEnd"/>
      <w:r w:rsidRPr="00437FD5">
        <w:t xml:space="preserve"> List) je </w:t>
      </w:r>
      <w:proofErr w:type="spellStart"/>
      <w:r w:rsidRPr="00437FD5">
        <w:t>bijenalna</w:t>
      </w:r>
      <w:proofErr w:type="spellEnd"/>
      <w:r w:rsidRPr="00437FD5">
        <w:t xml:space="preserve"> selekcija suvremene produkcije knjiga ponajboljih pisaca, ilustratora i prevodilaca zemalja članica IBBY-ja. Među 75 zemalja članica je i Hrvatska (sekcija IBBY-ja je Hrvatski centar za dječju knjigu u Knjižnicama grada Zagreba). Nacionalne sekcije zemalja članica svake druge godine biraju po jednu knjigu iz navedene tri kategorije kako bi međunarodnoj javnosti prezentirali ono najbolje iz suvremene produkcije te ju ponudili nakladnicima dječje knjige u svijetu. Na IBBY </w:t>
      </w:r>
      <w:proofErr w:type="spellStart"/>
      <w:r w:rsidRPr="00437FD5">
        <w:t>Honour</w:t>
      </w:r>
      <w:proofErr w:type="spellEnd"/>
      <w:r w:rsidRPr="00437FD5">
        <w:t xml:space="preserve"> List 2014. je 150 knjiga i autora.</w:t>
      </w:r>
    </w:p>
    <w:p w:rsidR="0021295C" w:rsidRDefault="00256E71">
      <w:r>
        <w:t xml:space="preserve">Naša Ilustratorica </w:t>
      </w:r>
      <w:proofErr w:type="spellStart"/>
      <w:r>
        <w:t>Marsela</w:t>
      </w:r>
      <w:proofErr w:type="spellEnd"/>
      <w:r>
        <w:t xml:space="preserve"> </w:t>
      </w:r>
      <w:proofErr w:type="spellStart"/>
      <w:r>
        <w:t>Hajdinjak</w:t>
      </w:r>
      <w:proofErr w:type="spellEnd"/>
      <w:r>
        <w:t xml:space="preserve"> osvojila je vrijedno priznanje na IBBY za ilustracije u slikovnici Nezadovoljna Bubamara autorice Sunčane </w:t>
      </w:r>
      <w:proofErr w:type="spellStart"/>
      <w:r>
        <w:t>Škrinjarić</w:t>
      </w:r>
      <w:proofErr w:type="spellEnd"/>
      <w:r>
        <w:t xml:space="preserve">. </w:t>
      </w:r>
    </w:p>
    <w:p w:rsidR="00437CE2" w:rsidRDefault="00256E71">
      <w:r>
        <w:t>Zahvaljujući tom priznanju i Mozaiku knjiga je t</w:t>
      </w:r>
      <w:r w:rsidR="00437CE2">
        <w:t>akođer, kao nakladni</w:t>
      </w:r>
      <w:r>
        <w:t>ku, uručeno priznanje za poticanje zbližavanja knjige i djece.</w:t>
      </w:r>
      <w:r w:rsidR="00437CE2">
        <w:t xml:space="preserve"> Nagrada je uručena predstavniku Mozaika knjiga i voditelju odjela marketinga i odnosa s javnošću Lavu Stipiću.</w:t>
      </w:r>
    </w:p>
    <w:p w:rsidR="00437CE2" w:rsidRDefault="00437CE2">
      <w:r>
        <w:t>Svakako pohvale treba uputiti i našem glavnom uredniku Zoranu Maljkoviću koji je svojim izborom i radom svakako pridonio ovom vrijednom priznanju.</w:t>
      </w:r>
    </w:p>
    <w:p w:rsidR="00437CE2" w:rsidRDefault="00437CE2">
      <w:r>
        <w:t xml:space="preserve">Koristimo ovu priliku te čestitamo našoj nagrađivanoj ilustratorici </w:t>
      </w:r>
      <w:proofErr w:type="spellStart"/>
      <w:r>
        <w:t>Marseli</w:t>
      </w:r>
      <w:proofErr w:type="spellEnd"/>
      <w:r>
        <w:t xml:space="preserve"> </w:t>
      </w:r>
      <w:proofErr w:type="spellStart"/>
      <w:r>
        <w:t>Hajdinjak</w:t>
      </w:r>
      <w:proofErr w:type="spellEnd"/>
      <w:r>
        <w:t xml:space="preserve"> uz želje za još mnogim projektima koji će utjecati na </w:t>
      </w:r>
      <w:r w:rsidRPr="00437CE2">
        <w:t>poticanj</w:t>
      </w:r>
      <w:r>
        <w:t>e</w:t>
      </w:r>
      <w:r w:rsidRPr="00437CE2">
        <w:t xml:space="preserve"> i unapređenj</w:t>
      </w:r>
      <w:r>
        <w:t>e</w:t>
      </w:r>
      <w:r w:rsidRPr="00437CE2">
        <w:t xml:space="preserve"> čitalačke pismenosti.</w:t>
      </w:r>
    </w:p>
    <w:p w:rsidR="00437FD5" w:rsidRDefault="00437FD5"/>
    <w:p w:rsidR="00256E71" w:rsidRPr="00437FD5" w:rsidRDefault="00437FD5">
      <w:pPr>
        <w:rPr>
          <w:b/>
        </w:rPr>
      </w:pPr>
      <w:r w:rsidRPr="00437FD5">
        <w:rPr>
          <w:b/>
        </w:rPr>
        <w:t>DOBITNICI IBBY HONOR LISTE 2014:</w:t>
      </w:r>
    </w:p>
    <w:p w:rsidR="00437FD5" w:rsidRDefault="00437FD5" w:rsidP="00437FD5">
      <w:r>
        <w:t xml:space="preserve">Hrvatski autori na IBBY </w:t>
      </w:r>
      <w:proofErr w:type="spellStart"/>
      <w:r>
        <w:t>Honour</w:t>
      </w:r>
      <w:proofErr w:type="spellEnd"/>
      <w:r>
        <w:t xml:space="preserve"> List 2014. su: </w:t>
      </w:r>
    </w:p>
    <w:p w:rsidR="00437FD5" w:rsidRDefault="00437FD5" w:rsidP="00437FD5">
      <w:r>
        <w:t xml:space="preserve">književnica Branka Primorac s knjigom "Zvonka Zmaj i Tri kavalira" (Zagreb: Alfa, 2012.), </w:t>
      </w:r>
    </w:p>
    <w:p w:rsidR="00437FD5" w:rsidRDefault="00437FD5" w:rsidP="00437FD5">
      <w:r>
        <w:t xml:space="preserve">ilustratorica </w:t>
      </w:r>
      <w:proofErr w:type="spellStart"/>
      <w:r>
        <w:t>Marsela</w:t>
      </w:r>
      <w:proofErr w:type="spellEnd"/>
      <w:r>
        <w:t xml:space="preserve"> </w:t>
      </w:r>
      <w:proofErr w:type="spellStart"/>
      <w:r>
        <w:t>Hajdinjak</w:t>
      </w:r>
      <w:proofErr w:type="spellEnd"/>
      <w:r>
        <w:t xml:space="preserve"> s knjigom "Nezadovoljna bubamara" Sunčane </w:t>
      </w:r>
      <w:proofErr w:type="spellStart"/>
      <w:r>
        <w:t>Škrinjarić</w:t>
      </w:r>
      <w:proofErr w:type="spellEnd"/>
      <w:r>
        <w:t xml:space="preserve"> (Zagreb: Mozaik knjiga, 2012.) i </w:t>
      </w:r>
    </w:p>
    <w:p w:rsidR="00437FD5" w:rsidRDefault="00437FD5" w:rsidP="00437FD5">
      <w:r>
        <w:t xml:space="preserve">prevoditelj Ivan Zorić s knjigom "Apsolutno istinit dnevnik Indijanca na određeno vrijeme" </w:t>
      </w:r>
      <w:proofErr w:type="spellStart"/>
      <w:r>
        <w:t>Shermana</w:t>
      </w:r>
      <w:proofErr w:type="spellEnd"/>
      <w:r>
        <w:t xml:space="preserve"> </w:t>
      </w:r>
      <w:proofErr w:type="spellStart"/>
      <w:r>
        <w:t>Alexiea</w:t>
      </w:r>
      <w:proofErr w:type="spellEnd"/>
      <w:r>
        <w:t xml:space="preserve"> (Zagreb: Algoritam, 2010.)</w:t>
      </w:r>
    </w:p>
    <w:p w:rsidR="00437FD5" w:rsidRDefault="00437FD5"/>
    <w:sectPr w:rsidR="00437F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E27"/>
    <w:rsid w:val="001F7B0C"/>
    <w:rsid w:val="0021295C"/>
    <w:rsid w:val="00256E71"/>
    <w:rsid w:val="00437CE2"/>
    <w:rsid w:val="00437FD5"/>
    <w:rsid w:val="00473682"/>
    <w:rsid w:val="007B79CD"/>
    <w:rsid w:val="00E70E2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Mozaik knjiga d.o.o.</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 Stipić</dc:creator>
  <cp:keywords/>
  <dc:description/>
  <cp:lastModifiedBy>Lav Stipić</cp:lastModifiedBy>
  <cp:revision>5</cp:revision>
  <dcterms:created xsi:type="dcterms:W3CDTF">2014-12-08T09:59:00Z</dcterms:created>
  <dcterms:modified xsi:type="dcterms:W3CDTF">2014-12-08T11:35:00Z</dcterms:modified>
</cp:coreProperties>
</file>